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05" w:firstLineChars="33"/>
        <w:jc w:val="left"/>
        <w:textAlignment w:val="top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hAnsi="方正小标宋_GBK" w:eastAsia="方正小标宋_GBK" w:cs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hAnsi="方正小标宋_GBK" w:eastAsia="方正小标宋_GBK" w:cs="方正小标宋_GBK"/>
          <w:sz w:val="44"/>
          <w:szCs w:val="44"/>
        </w:rPr>
        <w:t>考生保密责任书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jc w:val="center"/>
        <w:rPr>
          <w:rFonts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为配合做好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国家文物局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中央和国家机关公务员考试录用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、专业能力测试等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本人在参加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前后，将严格遵守国家保密规定，承担以下保密义务：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一、遵守《中华人民共和国保守国家秘密法》及国家有关保密法律法规。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前后均不得以任何方式（如告知、培训、复制、刊登）向他人暗示或者泄露面试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及专业能力测试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试题资料。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三、本人如泄露有关资料或信息，愿意接受包括但不限于取消面试资格、计入个人诚信档案等相关责任追究。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保密责任人：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rPr>
          <w:szCs w:val="30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showingPlcHdr/>
    </w:sdtPr>
    <w:sdtContent>
      <w:p>
        <w:pPr>
          <w:pStyle w:val="5"/>
          <w:jc w:val="center"/>
        </w:pPr>
        <w:r>
          <w:t xml:space="preserve">     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03"/>
    <w:rsid w:val="00005150"/>
    <w:rsid w:val="00020BD2"/>
    <w:rsid w:val="00056B94"/>
    <w:rsid w:val="000A1013"/>
    <w:rsid w:val="000C09BF"/>
    <w:rsid w:val="000C3C26"/>
    <w:rsid w:val="000C4351"/>
    <w:rsid w:val="000D0351"/>
    <w:rsid w:val="000D3CEB"/>
    <w:rsid w:val="000D7F5F"/>
    <w:rsid w:val="001040B8"/>
    <w:rsid w:val="0011523B"/>
    <w:rsid w:val="00126466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85353"/>
    <w:rsid w:val="002A30CB"/>
    <w:rsid w:val="002E0289"/>
    <w:rsid w:val="002E2362"/>
    <w:rsid w:val="002E43DA"/>
    <w:rsid w:val="00303B7C"/>
    <w:rsid w:val="00332C9E"/>
    <w:rsid w:val="00340063"/>
    <w:rsid w:val="003405BD"/>
    <w:rsid w:val="003956E3"/>
    <w:rsid w:val="003A25A3"/>
    <w:rsid w:val="003A25F7"/>
    <w:rsid w:val="003C0E76"/>
    <w:rsid w:val="003C75C6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B4C7A"/>
    <w:rsid w:val="00634804"/>
    <w:rsid w:val="006412FB"/>
    <w:rsid w:val="0065699B"/>
    <w:rsid w:val="006802CB"/>
    <w:rsid w:val="00692658"/>
    <w:rsid w:val="006A2017"/>
    <w:rsid w:val="006D43E7"/>
    <w:rsid w:val="006F3754"/>
    <w:rsid w:val="00703E1B"/>
    <w:rsid w:val="00705E62"/>
    <w:rsid w:val="00714F5B"/>
    <w:rsid w:val="00715DD7"/>
    <w:rsid w:val="007556D5"/>
    <w:rsid w:val="00755FC5"/>
    <w:rsid w:val="007B0A23"/>
    <w:rsid w:val="007B770F"/>
    <w:rsid w:val="007E042C"/>
    <w:rsid w:val="00801532"/>
    <w:rsid w:val="008060FF"/>
    <w:rsid w:val="00832187"/>
    <w:rsid w:val="008A12FD"/>
    <w:rsid w:val="008F16BA"/>
    <w:rsid w:val="008F2DDD"/>
    <w:rsid w:val="00973123"/>
    <w:rsid w:val="00997777"/>
    <w:rsid w:val="009A0B26"/>
    <w:rsid w:val="009A129B"/>
    <w:rsid w:val="009C19AF"/>
    <w:rsid w:val="009D2760"/>
    <w:rsid w:val="00A04C93"/>
    <w:rsid w:val="00A217CB"/>
    <w:rsid w:val="00A36C41"/>
    <w:rsid w:val="00A47E17"/>
    <w:rsid w:val="00A57A68"/>
    <w:rsid w:val="00A72EAB"/>
    <w:rsid w:val="00A85E83"/>
    <w:rsid w:val="00AC4900"/>
    <w:rsid w:val="00B00FF7"/>
    <w:rsid w:val="00B40B7F"/>
    <w:rsid w:val="00B52181"/>
    <w:rsid w:val="00B71767"/>
    <w:rsid w:val="00B9683A"/>
    <w:rsid w:val="00BD19CA"/>
    <w:rsid w:val="00BD517E"/>
    <w:rsid w:val="00BD53C4"/>
    <w:rsid w:val="00C14094"/>
    <w:rsid w:val="00C30478"/>
    <w:rsid w:val="00C70443"/>
    <w:rsid w:val="00C748FB"/>
    <w:rsid w:val="00C97F63"/>
    <w:rsid w:val="00CB4FDC"/>
    <w:rsid w:val="00CC5576"/>
    <w:rsid w:val="00CD1DE8"/>
    <w:rsid w:val="00CD2131"/>
    <w:rsid w:val="00CD385E"/>
    <w:rsid w:val="00CD76FC"/>
    <w:rsid w:val="00D05164"/>
    <w:rsid w:val="00D05323"/>
    <w:rsid w:val="00D13773"/>
    <w:rsid w:val="00D3626A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F09AE"/>
    <w:rsid w:val="00F01447"/>
    <w:rsid w:val="00F071EB"/>
    <w:rsid w:val="00F21733"/>
    <w:rsid w:val="00F30326"/>
    <w:rsid w:val="00F32568"/>
    <w:rsid w:val="00F611E9"/>
    <w:rsid w:val="00F95BAE"/>
    <w:rsid w:val="031F6CAB"/>
    <w:rsid w:val="03BF0DB3"/>
    <w:rsid w:val="070F49A2"/>
    <w:rsid w:val="07E43A81"/>
    <w:rsid w:val="09201445"/>
    <w:rsid w:val="0B5C2DB3"/>
    <w:rsid w:val="1186384C"/>
    <w:rsid w:val="133466BF"/>
    <w:rsid w:val="16697BD2"/>
    <w:rsid w:val="198432E8"/>
    <w:rsid w:val="1B4F4EDD"/>
    <w:rsid w:val="1C687BA8"/>
    <w:rsid w:val="1DA2662B"/>
    <w:rsid w:val="1DDF7873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F5F81CC"/>
    <w:rsid w:val="2F93765C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C275850"/>
    <w:rsid w:val="3EE21837"/>
    <w:rsid w:val="419A3FAE"/>
    <w:rsid w:val="41DF121F"/>
    <w:rsid w:val="45267D82"/>
    <w:rsid w:val="46A55C75"/>
    <w:rsid w:val="47ED3A0E"/>
    <w:rsid w:val="48B91E5D"/>
    <w:rsid w:val="48BB44C7"/>
    <w:rsid w:val="4A7D0844"/>
    <w:rsid w:val="4B162FC1"/>
    <w:rsid w:val="4EC933D2"/>
    <w:rsid w:val="4F2B4370"/>
    <w:rsid w:val="4F6F5245"/>
    <w:rsid w:val="519FCAE0"/>
    <w:rsid w:val="51E31065"/>
    <w:rsid w:val="5217023B"/>
    <w:rsid w:val="53D7ABF7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9FE7BDB"/>
    <w:rsid w:val="6CB23063"/>
    <w:rsid w:val="6F416B95"/>
    <w:rsid w:val="757F53DE"/>
    <w:rsid w:val="760E5F3E"/>
    <w:rsid w:val="77EF1F55"/>
    <w:rsid w:val="78B6041B"/>
    <w:rsid w:val="79D85F74"/>
    <w:rsid w:val="7AB855E2"/>
    <w:rsid w:val="7AC65BFC"/>
    <w:rsid w:val="7D761C62"/>
    <w:rsid w:val="7E3F2F11"/>
    <w:rsid w:val="7FF7322F"/>
    <w:rsid w:val="7FFDCD37"/>
    <w:rsid w:val="8D7C835E"/>
    <w:rsid w:val="BFE1E6AC"/>
    <w:rsid w:val="CABF3E87"/>
    <w:rsid w:val="CF46A16E"/>
    <w:rsid w:val="DDBCA80E"/>
    <w:rsid w:val="DE3ADC64"/>
    <w:rsid w:val="DEF68719"/>
    <w:rsid w:val="DFDD79E8"/>
    <w:rsid w:val="DFDFEE4A"/>
    <w:rsid w:val="DFFF97CA"/>
    <w:rsid w:val="E3772CFB"/>
    <w:rsid w:val="E3DD2754"/>
    <w:rsid w:val="E75F3C7F"/>
    <w:rsid w:val="EADD9C2B"/>
    <w:rsid w:val="EDBE6093"/>
    <w:rsid w:val="EE7FC02D"/>
    <w:rsid w:val="F46EAF43"/>
    <w:rsid w:val="F6DDF699"/>
    <w:rsid w:val="F7FF4FF0"/>
    <w:rsid w:val="F8FE644B"/>
    <w:rsid w:val="F9B756D6"/>
    <w:rsid w:val="FBFB349C"/>
    <w:rsid w:val="FBFE28BD"/>
    <w:rsid w:val="FFF8A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文档结构图 Char"/>
    <w:basedOn w:val="8"/>
    <w:link w:val="2"/>
    <w:semiHidden/>
    <w:qFormat/>
    <w:uiPriority w:val="99"/>
    <w:rPr>
      <w:rFonts w:ascii="宋体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2020-06-03T14:31:00Z</dcterms:created>
  <dc:creator>微软中国</dc:creator>
  <cp:lastModifiedBy>wwj</cp:lastModifiedBy>
  <cp:lastPrinted>2020-06-04T02:57:00Z</cp:lastPrinted>
  <dcterms:modified xsi:type="dcterms:W3CDTF">2024-02-20T11:51:11Z</dcterms:modified>
  <dc:title>人力资源和社会保障部机关2015年录用公务员面试公告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395FDB6FD6B144D6C83211645C5E8CB5</vt:lpwstr>
  </property>
</Properties>
</file>